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1D3" w:rsidRPr="0035575F" w:rsidRDefault="00640205" w:rsidP="006A6ECC">
      <w:pPr>
        <w:autoSpaceDE w:val="0"/>
        <w:autoSpaceDN w:val="0"/>
        <w:jc w:val="center"/>
      </w:pPr>
      <w:r w:rsidRPr="0035575F">
        <w:rPr>
          <w:rFonts w:hint="eastAsia"/>
          <w:sz w:val="32"/>
        </w:rPr>
        <w:t>求職活動に関する申立書</w:t>
      </w:r>
    </w:p>
    <w:p w:rsidR="00F574C3" w:rsidRPr="0035575F" w:rsidRDefault="00F574C3" w:rsidP="00F574C3">
      <w:pPr>
        <w:autoSpaceDE w:val="0"/>
        <w:autoSpaceDN w:val="0"/>
        <w:jc w:val="left"/>
      </w:pPr>
      <w:r w:rsidRPr="0035575F">
        <w:rPr>
          <w:rFonts w:hint="eastAsia"/>
        </w:rPr>
        <w:t xml:space="preserve">　　　　　　　　</w:t>
      </w:r>
      <w:bookmarkStart w:id="0" w:name="_GoBack"/>
      <w:bookmarkEnd w:id="0"/>
      <w:r w:rsidRPr="0035575F">
        <w:rPr>
          <w:rFonts w:hint="eastAsia"/>
        </w:rPr>
        <w:t xml:space="preserve">　　　　　　　　　</w:t>
      </w:r>
      <w:r w:rsidR="005A21D3" w:rsidRPr="0035575F">
        <w:rPr>
          <w:rFonts w:hint="eastAsia"/>
        </w:rPr>
        <w:t xml:space="preserve">　　　</w:t>
      </w:r>
      <w:r w:rsidRPr="0035575F">
        <w:rPr>
          <w:rFonts w:hint="eastAsia"/>
        </w:rPr>
        <w:t xml:space="preserve">　　　　　　　　　　　　　　</w:t>
      </w:r>
    </w:p>
    <w:p w:rsidR="005A21D3" w:rsidRPr="0035575F" w:rsidRDefault="005A21D3" w:rsidP="005527D2">
      <w:pPr>
        <w:wordWrap w:val="0"/>
        <w:autoSpaceDE w:val="0"/>
        <w:autoSpaceDN w:val="0"/>
        <w:jc w:val="right"/>
      </w:pPr>
      <w:r w:rsidRPr="0035575F">
        <w:rPr>
          <w:rFonts w:hint="eastAsia"/>
        </w:rPr>
        <w:t xml:space="preserve">年　　</w:t>
      </w:r>
      <w:r w:rsidR="00F574C3" w:rsidRPr="0035575F">
        <w:rPr>
          <w:rFonts w:hint="eastAsia"/>
        </w:rPr>
        <w:t xml:space="preserve">　</w:t>
      </w:r>
      <w:r w:rsidRPr="0035575F">
        <w:rPr>
          <w:rFonts w:hint="eastAsia"/>
        </w:rPr>
        <w:t xml:space="preserve">月　　</w:t>
      </w:r>
      <w:r w:rsidR="00F574C3" w:rsidRPr="0035575F">
        <w:rPr>
          <w:rFonts w:hint="eastAsia"/>
        </w:rPr>
        <w:t xml:space="preserve">　</w:t>
      </w:r>
      <w:r w:rsidRPr="0035575F">
        <w:rPr>
          <w:rFonts w:hint="eastAsia"/>
        </w:rPr>
        <w:t>日</w:t>
      </w:r>
      <w:r w:rsidR="005527D2" w:rsidRPr="0035575F">
        <w:rPr>
          <w:rFonts w:hint="eastAsia"/>
        </w:rPr>
        <w:t xml:space="preserve">　</w:t>
      </w:r>
    </w:p>
    <w:p w:rsidR="005A21D3" w:rsidRPr="0035575F" w:rsidRDefault="005A21D3" w:rsidP="006A6ECC">
      <w:pPr>
        <w:autoSpaceDE w:val="0"/>
        <w:autoSpaceDN w:val="0"/>
        <w:ind w:leftChars="100" w:left="240"/>
      </w:pPr>
      <w:r w:rsidRPr="0035575F">
        <w:rPr>
          <w:rFonts w:hint="eastAsia"/>
        </w:rPr>
        <w:t>（あて先）成田市長</w:t>
      </w:r>
    </w:p>
    <w:p w:rsidR="007B56C9" w:rsidRPr="0035575F" w:rsidRDefault="007B56C9" w:rsidP="00005B02">
      <w:pPr>
        <w:autoSpaceDE w:val="0"/>
        <w:autoSpaceDN w:val="0"/>
        <w:spacing w:line="360" w:lineRule="auto"/>
        <w:ind w:firstLineChars="1900" w:firstLine="4560"/>
      </w:pPr>
      <w:r w:rsidRPr="0035575F">
        <w:rPr>
          <w:rFonts w:hint="eastAsia"/>
        </w:rPr>
        <w:t>【</w:t>
      </w:r>
      <w:r w:rsidRPr="0035575F">
        <w:rPr>
          <w:rFonts w:hint="eastAsia"/>
          <w:spacing w:val="2"/>
          <w:w w:val="87"/>
          <w:kern w:val="0"/>
          <w:fitText w:val="2730" w:id="-1975743744"/>
        </w:rPr>
        <w:t>申立</w:t>
      </w:r>
      <w:r w:rsidR="005067FC" w:rsidRPr="0035575F">
        <w:rPr>
          <w:rFonts w:hint="eastAsia"/>
          <w:spacing w:val="2"/>
          <w:w w:val="87"/>
          <w:kern w:val="0"/>
          <w:fitText w:val="2730" w:id="-1975743744"/>
        </w:rPr>
        <w:t>人</w:t>
      </w:r>
      <w:r w:rsidRPr="0035575F">
        <w:rPr>
          <w:rFonts w:hint="eastAsia"/>
          <w:spacing w:val="2"/>
          <w:w w:val="87"/>
          <w:fitText w:val="2730" w:id="-1975743744"/>
        </w:rPr>
        <w:t>（求職活動をする方</w:t>
      </w:r>
      <w:r w:rsidRPr="0035575F">
        <w:rPr>
          <w:rFonts w:hint="eastAsia"/>
          <w:spacing w:val="-11"/>
          <w:w w:val="87"/>
          <w:fitText w:val="2730" w:id="-1975743744"/>
        </w:rPr>
        <w:t>）</w:t>
      </w:r>
      <w:r w:rsidRPr="0035575F">
        <w:rPr>
          <w:rFonts w:hint="eastAsia"/>
        </w:rPr>
        <w:t>】</w:t>
      </w:r>
    </w:p>
    <w:p w:rsidR="00A274A9" w:rsidRPr="0035575F" w:rsidRDefault="007B56C9" w:rsidP="00005B02">
      <w:pPr>
        <w:spacing w:line="360" w:lineRule="auto"/>
        <w:ind w:firstLineChars="1950" w:firstLine="4680"/>
        <w:jc w:val="left"/>
      </w:pPr>
      <w:r w:rsidRPr="0035575F">
        <w:rPr>
          <w:rFonts w:hint="eastAsia"/>
        </w:rPr>
        <w:t>住　　所</w:t>
      </w:r>
    </w:p>
    <w:p w:rsidR="00A274A9" w:rsidRPr="0035575F" w:rsidRDefault="007B56C9" w:rsidP="00005B02">
      <w:pPr>
        <w:spacing w:line="360" w:lineRule="auto"/>
        <w:ind w:firstLineChars="1550" w:firstLine="3720"/>
        <w:jc w:val="left"/>
      </w:pPr>
      <w:r w:rsidRPr="0035575F">
        <w:rPr>
          <w:rFonts w:hint="eastAsia"/>
        </w:rPr>
        <w:t>保護者　氏　　名</w:t>
      </w:r>
      <w:r w:rsidR="00005B02" w:rsidRPr="0035575F">
        <w:rPr>
          <w:rFonts w:hint="eastAsia"/>
        </w:rPr>
        <w:t xml:space="preserve">　　　　　　　　　　　　　　　</w:t>
      </w:r>
    </w:p>
    <w:p w:rsidR="007B56C9" w:rsidRPr="0035575F" w:rsidRDefault="007B56C9" w:rsidP="007A47DC">
      <w:pPr>
        <w:spacing w:line="360" w:lineRule="auto"/>
        <w:ind w:firstLineChars="1950" w:firstLine="4680"/>
        <w:jc w:val="left"/>
      </w:pPr>
      <w:r w:rsidRPr="0035575F">
        <w:rPr>
          <w:rFonts w:hint="eastAsia"/>
        </w:rPr>
        <w:t>電話番号</w:t>
      </w:r>
    </w:p>
    <w:p w:rsidR="007A47DC" w:rsidRPr="0035575F" w:rsidRDefault="007A47DC" w:rsidP="00030864">
      <w:pPr>
        <w:autoSpaceDE w:val="0"/>
        <w:autoSpaceDN w:val="0"/>
        <w:ind w:firstLineChars="100" w:firstLine="220"/>
        <w:rPr>
          <w:sz w:val="22"/>
        </w:rPr>
      </w:pPr>
    </w:p>
    <w:tbl>
      <w:tblPr>
        <w:tblpPr w:leftFromText="142" w:rightFromText="142" w:vertAnchor="text" w:horzAnchor="margin" w:tblpY="39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4836"/>
        <w:gridCol w:w="3123"/>
      </w:tblGrid>
      <w:tr w:rsidR="0035575F" w:rsidRPr="0035575F" w:rsidTr="0001343B">
        <w:trPr>
          <w:trHeight w:hRule="exact" w:val="715"/>
        </w:trPr>
        <w:tc>
          <w:tcPr>
            <w:tcW w:w="1788" w:type="dxa"/>
            <w:vMerge w:val="restart"/>
            <w:vAlign w:val="center"/>
          </w:tcPr>
          <w:p w:rsidR="0001343B" w:rsidRPr="0035575F" w:rsidRDefault="0001343B" w:rsidP="0001343B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35575F">
              <w:rPr>
                <w:rFonts w:hint="eastAsia"/>
                <w:kern w:val="0"/>
                <w:sz w:val="22"/>
              </w:rPr>
              <w:t>児童の氏名及び生年月日</w:t>
            </w:r>
          </w:p>
        </w:tc>
        <w:tc>
          <w:tcPr>
            <w:tcW w:w="4836" w:type="dxa"/>
            <w:vAlign w:val="center"/>
          </w:tcPr>
          <w:p w:rsidR="0001343B" w:rsidRPr="0035575F" w:rsidRDefault="0001343B" w:rsidP="0001343B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35575F">
              <w:rPr>
                <w:rFonts w:hint="eastAsia"/>
                <w:kern w:val="0"/>
                <w:sz w:val="22"/>
              </w:rPr>
              <w:t xml:space="preserve">氏名　</w:t>
            </w:r>
          </w:p>
        </w:tc>
        <w:tc>
          <w:tcPr>
            <w:tcW w:w="3123" w:type="dxa"/>
            <w:vAlign w:val="center"/>
          </w:tcPr>
          <w:p w:rsidR="0001343B" w:rsidRPr="0035575F" w:rsidRDefault="0001343B" w:rsidP="0001343B">
            <w:pPr>
              <w:autoSpaceDE w:val="0"/>
              <w:autoSpaceDN w:val="0"/>
              <w:ind w:firstLineChars="500" w:firstLine="1100"/>
              <w:jc w:val="left"/>
              <w:rPr>
                <w:kern w:val="0"/>
                <w:sz w:val="22"/>
              </w:rPr>
            </w:pPr>
            <w:r w:rsidRPr="0035575F">
              <w:rPr>
                <w:rFonts w:hint="eastAsia"/>
                <w:kern w:val="0"/>
                <w:sz w:val="22"/>
              </w:rPr>
              <w:t>年　　月　　日生</w:t>
            </w:r>
          </w:p>
        </w:tc>
      </w:tr>
      <w:tr w:rsidR="0035575F" w:rsidRPr="0035575F" w:rsidTr="0001343B">
        <w:trPr>
          <w:trHeight w:hRule="exact" w:val="715"/>
        </w:trPr>
        <w:tc>
          <w:tcPr>
            <w:tcW w:w="1788" w:type="dxa"/>
            <w:vMerge/>
            <w:vAlign w:val="center"/>
          </w:tcPr>
          <w:p w:rsidR="0001343B" w:rsidRPr="0035575F" w:rsidRDefault="0001343B" w:rsidP="0001343B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4836" w:type="dxa"/>
            <w:vAlign w:val="center"/>
          </w:tcPr>
          <w:p w:rsidR="0001343B" w:rsidRPr="0035575F" w:rsidRDefault="0001343B" w:rsidP="0001343B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35575F">
              <w:rPr>
                <w:rFonts w:hint="eastAsia"/>
                <w:kern w:val="0"/>
                <w:sz w:val="22"/>
              </w:rPr>
              <w:t xml:space="preserve">氏名　</w:t>
            </w:r>
          </w:p>
        </w:tc>
        <w:tc>
          <w:tcPr>
            <w:tcW w:w="3123" w:type="dxa"/>
            <w:vAlign w:val="center"/>
          </w:tcPr>
          <w:p w:rsidR="0001343B" w:rsidRPr="0035575F" w:rsidRDefault="0001343B" w:rsidP="0001343B">
            <w:pPr>
              <w:autoSpaceDE w:val="0"/>
              <w:autoSpaceDN w:val="0"/>
              <w:ind w:firstLineChars="500" w:firstLine="1100"/>
              <w:jc w:val="left"/>
              <w:rPr>
                <w:kern w:val="0"/>
                <w:sz w:val="22"/>
              </w:rPr>
            </w:pPr>
            <w:r w:rsidRPr="0035575F">
              <w:rPr>
                <w:rFonts w:hint="eastAsia"/>
                <w:kern w:val="0"/>
                <w:sz w:val="22"/>
              </w:rPr>
              <w:t>年　　月　　日生</w:t>
            </w:r>
          </w:p>
        </w:tc>
      </w:tr>
      <w:tr w:rsidR="0035575F" w:rsidRPr="0035575F" w:rsidTr="0001343B">
        <w:trPr>
          <w:trHeight w:hRule="exact" w:val="715"/>
        </w:trPr>
        <w:tc>
          <w:tcPr>
            <w:tcW w:w="1788" w:type="dxa"/>
            <w:vMerge/>
            <w:vAlign w:val="center"/>
          </w:tcPr>
          <w:p w:rsidR="0001343B" w:rsidRPr="0035575F" w:rsidRDefault="0001343B" w:rsidP="0001343B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</w:p>
        </w:tc>
        <w:tc>
          <w:tcPr>
            <w:tcW w:w="4836" w:type="dxa"/>
            <w:vAlign w:val="center"/>
          </w:tcPr>
          <w:p w:rsidR="0001343B" w:rsidRPr="0035575F" w:rsidRDefault="0001343B" w:rsidP="0001343B">
            <w:pPr>
              <w:autoSpaceDE w:val="0"/>
              <w:autoSpaceDN w:val="0"/>
              <w:jc w:val="left"/>
              <w:rPr>
                <w:kern w:val="0"/>
                <w:sz w:val="22"/>
              </w:rPr>
            </w:pPr>
            <w:r w:rsidRPr="0035575F">
              <w:rPr>
                <w:rFonts w:hint="eastAsia"/>
                <w:kern w:val="0"/>
                <w:sz w:val="22"/>
              </w:rPr>
              <w:t xml:space="preserve">氏名　</w:t>
            </w:r>
          </w:p>
        </w:tc>
        <w:tc>
          <w:tcPr>
            <w:tcW w:w="3123" w:type="dxa"/>
            <w:vAlign w:val="center"/>
          </w:tcPr>
          <w:p w:rsidR="0001343B" w:rsidRPr="0035575F" w:rsidRDefault="0001343B" w:rsidP="0001343B">
            <w:pPr>
              <w:autoSpaceDE w:val="0"/>
              <w:autoSpaceDN w:val="0"/>
              <w:ind w:firstLineChars="500" w:firstLine="1100"/>
              <w:jc w:val="left"/>
              <w:rPr>
                <w:kern w:val="0"/>
                <w:sz w:val="22"/>
              </w:rPr>
            </w:pPr>
            <w:r w:rsidRPr="0035575F">
              <w:rPr>
                <w:rFonts w:hint="eastAsia"/>
                <w:kern w:val="0"/>
                <w:sz w:val="22"/>
              </w:rPr>
              <w:t>年　　月　　日生</w:t>
            </w:r>
          </w:p>
        </w:tc>
      </w:tr>
      <w:tr w:rsidR="0035575F" w:rsidRPr="0035575F" w:rsidTr="0001343B">
        <w:trPr>
          <w:trHeight w:val="4218"/>
        </w:trPr>
        <w:tc>
          <w:tcPr>
            <w:tcW w:w="1788" w:type="dxa"/>
            <w:vAlign w:val="center"/>
          </w:tcPr>
          <w:p w:rsidR="0001343B" w:rsidRPr="0035575F" w:rsidRDefault="0001343B" w:rsidP="0001343B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35575F">
              <w:rPr>
                <w:rFonts w:hint="eastAsia"/>
                <w:kern w:val="0"/>
                <w:sz w:val="22"/>
              </w:rPr>
              <w:t>求職活動の状況</w:t>
            </w:r>
          </w:p>
        </w:tc>
        <w:tc>
          <w:tcPr>
            <w:tcW w:w="7959" w:type="dxa"/>
            <w:gridSpan w:val="2"/>
            <w:vAlign w:val="center"/>
          </w:tcPr>
          <w:p w:rsidR="0001343B" w:rsidRPr="0035575F" w:rsidRDefault="0001343B" w:rsidP="0001343B">
            <w:pPr>
              <w:autoSpaceDE w:val="0"/>
              <w:autoSpaceDN w:val="0"/>
              <w:rPr>
                <w:kern w:val="0"/>
                <w:sz w:val="22"/>
              </w:rPr>
            </w:pPr>
          </w:p>
          <w:p w:rsidR="0001343B" w:rsidRPr="0035575F" w:rsidRDefault="0001343B" w:rsidP="0001343B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kern w:val="0"/>
                <w:sz w:val="22"/>
              </w:rPr>
            </w:pPr>
            <w:r w:rsidRPr="0035575F">
              <w:rPr>
                <w:rFonts w:hint="eastAsia"/>
                <w:kern w:val="0"/>
                <w:sz w:val="22"/>
              </w:rPr>
              <w:t>現在，求職活動中です。</w:t>
            </w:r>
          </w:p>
          <w:p w:rsidR="0001343B" w:rsidRPr="0035575F" w:rsidRDefault="0001343B" w:rsidP="0001343B">
            <w:pPr>
              <w:pStyle w:val="af"/>
              <w:autoSpaceDE w:val="0"/>
              <w:autoSpaceDN w:val="0"/>
              <w:ind w:leftChars="0" w:left="570"/>
              <w:rPr>
                <w:kern w:val="0"/>
                <w:sz w:val="22"/>
              </w:rPr>
            </w:pPr>
          </w:p>
          <w:p w:rsidR="0001343B" w:rsidRPr="0035575F" w:rsidRDefault="0001343B" w:rsidP="0001343B">
            <w:pPr>
              <w:autoSpaceDE w:val="0"/>
              <w:autoSpaceDN w:val="0"/>
              <w:ind w:firstLineChars="300" w:firstLine="660"/>
              <w:rPr>
                <w:kern w:val="0"/>
                <w:sz w:val="22"/>
              </w:rPr>
            </w:pPr>
            <w:r w:rsidRPr="0035575F">
              <w:rPr>
                <w:rFonts w:hint="eastAsia"/>
                <w:kern w:val="0"/>
                <w:sz w:val="22"/>
              </w:rPr>
              <w:t>□　ハローワークに通っています。</w:t>
            </w:r>
          </w:p>
          <w:p w:rsidR="0001343B" w:rsidRPr="0035575F" w:rsidRDefault="0001343B" w:rsidP="0001343B">
            <w:pPr>
              <w:autoSpaceDE w:val="0"/>
              <w:autoSpaceDN w:val="0"/>
              <w:rPr>
                <w:kern w:val="0"/>
                <w:sz w:val="22"/>
              </w:rPr>
            </w:pPr>
            <w:r w:rsidRPr="0035575F">
              <w:rPr>
                <w:rFonts w:hint="eastAsia"/>
                <w:kern w:val="0"/>
                <w:sz w:val="22"/>
              </w:rPr>
              <w:t xml:space="preserve">　　　　（　頻度：　週　・　月　　に　　　　　　　回　　）</w:t>
            </w:r>
          </w:p>
          <w:p w:rsidR="0001343B" w:rsidRPr="0035575F" w:rsidRDefault="0001343B" w:rsidP="0001343B">
            <w:pPr>
              <w:autoSpaceDE w:val="0"/>
              <w:autoSpaceDN w:val="0"/>
              <w:rPr>
                <w:kern w:val="0"/>
                <w:sz w:val="22"/>
              </w:rPr>
            </w:pPr>
          </w:p>
          <w:p w:rsidR="0001343B" w:rsidRPr="0035575F" w:rsidRDefault="0001343B" w:rsidP="0001343B">
            <w:pPr>
              <w:autoSpaceDE w:val="0"/>
              <w:autoSpaceDN w:val="0"/>
              <w:ind w:firstLineChars="300" w:firstLine="660"/>
              <w:rPr>
                <w:kern w:val="0"/>
                <w:sz w:val="22"/>
              </w:rPr>
            </w:pPr>
            <w:r w:rsidRPr="0035575F">
              <w:rPr>
                <w:rFonts w:hint="eastAsia"/>
                <w:kern w:val="0"/>
                <w:sz w:val="22"/>
              </w:rPr>
              <w:t>□　自宅で，新聞，求人誌，インターネット等で就労先を探しています。</w:t>
            </w:r>
          </w:p>
          <w:p w:rsidR="0001343B" w:rsidRPr="0035575F" w:rsidRDefault="0001343B" w:rsidP="0001343B">
            <w:pPr>
              <w:autoSpaceDE w:val="0"/>
              <w:autoSpaceDN w:val="0"/>
              <w:rPr>
                <w:kern w:val="0"/>
                <w:sz w:val="22"/>
              </w:rPr>
            </w:pPr>
          </w:p>
          <w:p w:rsidR="0001343B" w:rsidRPr="0035575F" w:rsidRDefault="0001343B" w:rsidP="0001343B">
            <w:pPr>
              <w:autoSpaceDE w:val="0"/>
              <w:autoSpaceDN w:val="0"/>
              <w:ind w:firstLineChars="300" w:firstLine="660"/>
              <w:rPr>
                <w:kern w:val="0"/>
                <w:sz w:val="22"/>
              </w:rPr>
            </w:pPr>
            <w:r w:rsidRPr="0035575F">
              <w:rPr>
                <w:rFonts w:hint="eastAsia"/>
                <w:kern w:val="0"/>
                <w:sz w:val="22"/>
              </w:rPr>
              <w:t>□　その他（　　　　　　　　　　　　　　　　　　　　　）</w:t>
            </w:r>
          </w:p>
          <w:p w:rsidR="0001343B" w:rsidRPr="0035575F" w:rsidRDefault="0001343B" w:rsidP="0001343B">
            <w:pPr>
              <w:autoSpaceDE w:val="0"/>
              <w:autoSpaceDN w:val="0"/>
              <w:ind w:firstLineChars="300" w:firstLine="660"/>
              <w:rPr>
                <w:kern w:val="0"/>
                <w:sz w:val="22"/>
              </w:rPr>
            </w:pPr>
          </w:p>
          <w:p w:rsidR="0001343B" w:rsidRPr="0035575F" w:rsidRDefault="0001343B" w:rsidP="0001343B">
            <w:pPr>
              <w:autoSpaceDE w:val="0"/>
              <w:autoSpaceDN w:val="0"/>
              <w:ind w:firstLineChars="300" w:firstLine="660"/>
              <w:rPr>
                <w:kern w:val="0"/>
                <w:sz w:val="22"/>
              </w:rPr>
            </w:pPr>
          </w:p>
          <w:p w:rsidR="0001343B" w:rsidRPr="0035575F" w:rsidRDefault="0001343B" w:rsidP="0001343B">
            <w:pPr>
              <w:pStyle w:val="af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kern w:val="0"/>
                <w:sz w:val="22"/>
              </w:rPr>
            </w:pPr>
            <w:r w:rsidRPr="0035575F">
              <w:rPr>
                <w:rFonts w:hint="eastAsia"/>
                <w:kern w:val="0"/>
                <w:sz w:val="22"/>
              </w:rPr>
              <w:t>入所後，求職活動を開始します。</w:t>
            </w:r>
          </w:p>
          <w:p w:rsidR="0001343B" w:rsidRPr="0035575F" w:rsidRDefault="0001343B" w:rsidP="0001343B">
            <w:pPr>
              <w:autoSpaceDE w:val="0"/>
              <w:autoSpaceDN w:val="0"/>
              <w:rPr>
                <w:kern w:val="0"/>
                <w:sz w:val="22"/>
              </w:rPr>
            </w:pPr>
          </w:p>
        </w:tc>
      </w:tr>
      <w:tr w:rsidR="0035575F" w:rsidRPr="0035575F" w:rsidTr="0001343B">
        <w:trPr>
          <w:trHeight w:val="677"/>
        </w:trPr>
        <w:tc>
          <w:tcPr>
            <w:tcW w:w="1788" w:type="dxa"/>
            <w:vAlign w:val="center"/>
          </w:tcPr>
          <w:p w:rsidR="0001343B" w:rsidRPr="0035575F" w:rsidRDefault="0001343B" w:rsidP="0001343B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35575F">
              <w:rPr>
                <w:rFonts w:hint="eastAsia"/>
                <w:kern w:val="0"/>
                <w:sz w:val="22"/>
              </w:rPr>
              <w:t>退職日</w:t>
            </w:r>
          </w:p>
        </w:tc>
        <w:tc>
          <w:tcPr>
            <w:tcW w:w="7959" w:type="dxa"/>
            <w:gridSpan w:val="2"/>
            <w:vAlign w:val="center"/>
          </w:tcPr>
          <w:p w:rsidR="0001343B" w:rsidRPr="0035575F" w:rsidRDefault="0001343B" w:rsidP="0001343B">
            <w:pPr>
              <w:autoSpaceDE w:val="0"/>
              <w:autoSpaceDN w:val="0"/>
              <w:ind w:firstLineChars="400" w:firstLine="880"/>
              <w:rPr>
                <w:kern w:val="0"/>
                <w:sz w:val="22"/>
              </w:rPr>
            </w:pPr>
            <w:r w:rsidRPr="0035575F">
              <w:rPr>
                <w:rFonts w:hint="eastAsia"/>
                <w:kern w:val="0"/>
                <w:sz w:val="22"/>
              </w:rPr>
              <w:t>年　　月　　日　　※就労から求職活動へ認定変更する場合のみ記入</w:t>
            </w:r>
          </w:p>
        </w:tc>
      </w:tr>
    </w:tbl>
    <w:p w:rsidR="005527D2" w:rsidRPr="0035575F" w:rsidRDefault="00640205" w:rsidP="00030864">
      <w:pPr>
        <w:autoSpaceDE w:val="0"/>
        <w:autoSpaceDN w:val="0"/>
        <w:ind w:firstLineChars="100" w:firstLine="220"/>
        <w:rPr>
          <w:sz w:val="22"/>
        </w:rPr>
      </w:pPr>
      <w:r w:rsidRPr="0035575F">
        <w:rPr>
          <w:rFonts w:hint="eastAsia"/>
          <w:sz w:val="22"/>
        </w:rPr>
        <w:t>私の求職活動の状況について</w:t>
      </w:r>
      <w:r w:rsidR="005A21D3" w:rsidRPr="0035575F">
        <w:rPr>
          <w:rFonts w:hint="eastAsia"/>
          <w:sz w:val="22"/>
        </w:rPr>
        <w:t>，次のとおり</w:t>
      </w:r>
      <w:r w:rsidRPr="0035575F">
        <w:rPr>
          <w:rFonts w:hint="eastAsia"/>
          <w:sz w:val="22"/>
        </w:rPr>
        <w:t>申し立てます</w:t>
      </w:r>
      <w:r w:rsidR="005A21D3" w:rsidRPr="0035575F">
        <w:rPr>
          <w:rFonts w:hint="eastAsia"/>
          <w:sz w:val="22"/>
        </w:rPr>
        <w:t>。</w:t>
      </w:r>
    </w:p>
    <w:p w:rsidR="00030864" w:rsidRPr="0035575F" w:rsidRDefault="00030864" w:rsidP="00030864">
      <w:pPr>
        <w:rPr>
          <w:sz w:val="22"/>
        </w:rPr>
      </w:pPr>
      <w:r w:rsidRPr="0035575F">
        <w:rPr>
          <w:rFonts w:hint="eastAsia"/>
          <w:sz w:val="22"/>
        </w:rPr>
        <w:t>【重要事項（必ずご確認ください）】</w:t>
      </w:r>
    </w:p>
    <w:p w:rsidR="00030864" w:rsidRPr="0035575F" w:rsidRDefault="00030864" w:rsidP="00C00DD0">
      <w:pPr>
        <w:ind w:left="205" w:hangingChars="93" w:hanging="205"/>
        <w:rPr>
          <w:sz w:val="22"/>
        </w:rPr>
      </w:pPr>
      <w:r w:rsidRPr="0035575F">
        <w:rPr>
          <w:rFonts w:hint="eastAsia"/>
          <w:sz w:val="22"/>
        </w:rPr>
        <w:t>※就労先が決まった際には，速やかに「就労証明書」(成田市指定様式)を提出</w:t>
      </w:r>
      <w:r w:rsidR="00C00DD0" w:rsidRPr="0035575F">
        <w:rPr>
          <w:rFonts w:hint="eastAsia"/>
          <w:sz w:val="22"/>
        </w:rPr>
        <w:t>するとともに，認定変更の手続きを行ってください</w:t>
      </w:r>
      <w:r w:rsidRPr="0035575F">
        <w:rPr>
          <w:rFonts w:hint="eastAsia"/>
          <w:sz w:val="22"/>
        </w:rPr>
        <w:t>。</w:t>
      </w:r>
    </w:p>
    <w:p w:rsidR="00030864" w:rsidRPr="0035575F" w:rsidRDefault="00030864" w:rsidP="007B56C9">
      <w:pPr>
        <w:ind w:left="220" w:hangingChars="100" w:hanging="220"/>
      </w:pPr>
      <w:r w:rsidRPr="0035575F">
        <w:rPr>
          <w:rFonts w:hint="eastAsia"/>
          <w:sz w:val="22"/>
        </w:rPr>
        <w:t>※この申立書の有効期間は，認定が効力を生じ</w:t>
      </w:r>
      <w:r w:rsidR="00C00DD0" w:rsidRPr="0035575F">
        <w:rPr>
          <w:rFonts w:hint="eastAsia"/>
          <w:sz w:val="22"/>
        </w:rPr>
        <w:t>て</w:t>
      </w:r>
      <w:r w:rsidRPr="0035575F">
        <w:rPr>
          <w:rFonts w:hint="eastAsia"/>
          <w:sz w:val="22"/>
        </w:rPr>
        <w:t>から</w:t>
      </w:r>
      <w:r w:rsidR="00C00DD0" w:rsidRPr="0035575F">
        <w:rPr>
          <w:rFonts w:hint="eastAsia"/>
          <w:sz w:val="22"/>
        </w:rPr>
        <w:t>3</w:t>
      </w:r>
      <w:r w:rsidR="00E432EE" w:rsidRPr="0035575F">
        <w:rPr>
          <w:rFonts w:hint="eastAsia"/>
          <w:sz w:val="22"/>
        </w:rPr>
        <w:t>か</w:t>
      </w:r>
      <w:r w:rsidR="00C00DD0" w:rsidRPr="0035575F">
        <w:rPr>
          <w:rFonts w:hint="eastAsia"/>
          <w:sz w:val="22"/>
        </w:rPr>
        <w:t>月間</w:t>
      </w:r>
      <w:r w:rsidRPr="0035575F">
        <w:rPr>
          <w:rFonts w:hint="eastAsia"/>
          <w:sz w:val="22"/>
        </w:rPr>
        <w:t>となります。</w:t>
      </w:r>
    </w:p>
    <w:sectPr w:rsidR="00030864" w:rsidRPr="0035575F" w:rsidSect="002606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541" w:rsidRDefault="00F27541" w:rsidP="00D82368">
      <w:r>
        <w:separator/>
      </w:r>
    </w:p>
  </w:endnote>
  <w:endnote w:type="continuationSeparator" w:id="0">
    <w:p w:rsidR="00F27541" w:rsidRDefault="00F27541" w:rsidP="00D8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541" w:rsidRDefault="00F27541" w:rsidP="00D82368">
      <w:r>
        <w:separator/>
      </w:r>
    </w:p>
  </w:footnote>
  <w:footnote w:type="continuationSeparator" w:id="0">
    <w:p w:rsidR="00F27541" w:rsidRDefault="00F27541" w:rsidP="00D8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4B1"/>
    <w:multiLevelType w:val="hybridMultilevel"/>
    <w:tmpl w:val="9C5297B0"/>
    <w:lvl w:ilvl="0" w:tplc="99921A1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A00677"/>
    <w:multiLevelType w:val="hybridMultilevel"/>
    <w:tmpl w:val="C846CC7A"/>
    <w:lvl w:ilvl="0" w:tplc="6448AC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1D3"/>
    <w:rsid w:val="000022B3"/>
    <w:rsid w:val="00005B02"/>
    <w:rsid w:val="0001343B"/>
    <w:rsid w:val="000218C7"/>
    <w:rsid w:val="00027EC0"/>
    <w:rsid w:val="00030864"/>
    <w:rsid w:val="00047400"/>
    <w:rsid w:val="00066E91"/>
    <w:rsid w:val="000753AC"/>
    <w:rsid w:val="00094204"/>
    <w:rsid w:val="000B2789"/>
    <w:rsid w:val="000C7D36"/>
    <w:rsid w:val="000F6F89"/>
    <w:rsid w:val="00105FF5"/>
    <w:rsid w:val="00123B2C"/>
    <w:rsid w:val="001471EC"/>
    <w:rsid w:val="00162566"/>
    <w:rsid w:val="001C33B4"/>
    <w:rsid w:val="001D2E3F"/>
    <w:rsid w:val="001E207D"/>
    <w:rsid w:val="0020663E"/>
    <w:rsid w:val="00253E60"/>
    <w:rsid w:val="002606DB"/>
    <w:rsid w:val="00270F82"/>
    <w:rsid w:val="002E5D7D"/>
    <w:rsid w:val="0032457D"/>
    <w:rsid w:val="00342262"/>
    <w:rsid w:val="0035575F"/>
    <w:rsid w:val="00366965"/>
    <w:rsid w:val="00372BBF"/>
    <w:rsid w:val="003803A7"/>
    <w:rsid w:val="00396A92"/>
    <w:rsid w:val="003E27FF"/>
    <w:rsid w:val="00411FAD"/>
    <w:rsid w:val="0042447C"/>
    <w:rsid w:val="0044071D"/>
    <w:rsid w:val="00463885"/>
    <w:rsid w:val="004A091D"/>
    <w:rsid w:val="004A6144"/>
    <w:rsid w:val="004D6F84"/>
    <w:rsid w:val="004E1937"/>
    <w:rsid w:val="005067FC"/>
    <w:rsid w:val="00516AC5"/>
    <w:rsid w:val="00531E49"/>
    <w:rsid w:val="00540CBE"/>
    <w:rsid w:val="005527D2"/>
    <w:rsid w:val="00564E79"/>
    <w:rsid w:val="00595DC0"/>
    <w:rsid w:val="005A21D3"/>
    <w:rsid w:val="005A66D5"/>
    <w:rsid w:val="005A6D1B"/>
    <w:rsid w:val="005C2685"/>
    <w:rsid w:val="005E5C46"/>
    <w:rsid w:val="005F5203"/>
    <w:rsid w:val="00640205"/>
    <w:rsid w:val="006440DE"/>
    <w:rsid w:val="006623ED"/>
    <w:rsid w:val="00673757"/>
    <w:rsid w:val="00692664"/>
    <w:rsid w:val="006A0D4F"/>
    <w:rsid w:val="006A6ECC"/>
    <w:rsid w:val="006B31AB"/>
    <w:rsid w:val="006B6F96"/>
    <w:rsid w:val="006D2C8E"/>
    <w:rsid w:val="006E28CB"/>
    <w:rsid w:val="007202DD"/>
    <w:rsid w:val="0072654E"/>
    <w:rsid w:val="007409D6"/>
    <w:rsid w:val="00785568"/>
    <w:rsid w:val="00792951"/>
    <w:rsid w:val="007A47DC"/>
    <w:rsid w:val="007A587E"/>
    <w:rsid w:val="007B56C9"/>
    <w:rsid w:val="007B572F"/>
    <w:rsid w:val="007D7700"/>
    <w:rsid w:val="00803B58"/>
    <w:rsid w:val="00804DD6"/>
    <w:rsid w:val="00853BFD"/>
    <w:rsid w:val="00861485"/>
    <w:rsid w:val="00865BF3"/>
    <w:rsid w:val="00891DFB"/>
    <w:rsid w:val="008A7EC1"/>
    <w:rsid w:val="008C3FCE"/>
    <w:rsid w:val="0093391F"/>
    <w:rsid w:val="00952523"/>
    <w:rsid w:val="0095439F"/>
    <w:rsid w:val="0096449C"/>
    <w:rsid w:val="00984014"/>
    <w:rsid w:val="0099212C"/>
    <w:rsid w:val="00996915"/>
    <w:rsid w:val="009A43AE"/>
    <w:rsid w:val="009F29D7"/>
    <w:rsid w:val="00A274A9"/>
    <w:rsid w:val="00A7101F"/>
    <w:rsid w:val="00A90502"/>
    <w:rsid w:val="00A96BB8"/>
    <w:rsid w:val="00AC0FBD"/>
    <w:rsid w:val="00AE68CF"/>
    <w:rsid w:val="00B010F7"/>
    <w:rsid w:val="00B05C47"/>
    <w:rsid w:val="00B15CAE"/>
    <w:rsid w:val="00B21BA0"/>
    <w:rsid w:val="00BF7888"/>
    <w:rsid w:val="00C00DD0"/>
    <w:rsid w:val="00C018DB"/>
    <w:rsid w:val="00C1150A"/>
    <w:rsid w:val="00C20B3A"/>
    <w:rsid w:val="00C20EAF"/>
    <w:rsid w:val="00C82361"/>
    <w:rsid w:val="00C92A90"/>
    <w:rsid w:val="00CB6D31"/>
    <w:rsid w:val="00CF36ED"/>
    <w:rsid w:val="00D3008F"/>
    <w:rsid w:val="00D4528B"/>
    <w:rsid w:val="00D509B0"/>
    <w:rsid w:val="00D7491B"/>
    <w:rsid w:val="00D82368"/>
    <w:rsid w:val="00E16D95"/>
    <w:rsid w:val="00E432EE"/>
    <w:rsid w:val="00E61904"/>
    <w:rsid w:val="00E70525"/>
    <w:rsid w:val="00EB6E36"/>
    <w:rsid w:val="00ED2FE8"/>
    <w:rsid w:val="00EE7EF3"/>
    <w:rsid w:val="00F12707"/>
    <w:rsid w:val="00F170C7"/>
    <w:rsid w:val="00F27541"/>
    <w:rsid w:val="00F311E4"/>
    <w:rsid w:val="00F46793"/>
    <w:rsid w:val="00F47FF9"/>
    <w:rsid w:val="00F574C3"/>
    <w:rsid w:val="00F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6DEEC14-D746-49FB-AE2D-66EDAD08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1D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236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82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2368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2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295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21B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1BA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21BA0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1BA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21BA0"/>
    <w:rPr>
      <w:rFonts w:ascii="ＭＳ 明朝"/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527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8087-76A0-4987-9E0D-49146AA6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