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48" w:rsidRPr="00FB5A2C" w:rsidRDefault="00912348" w:rsidP="00912348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:rsidR="00912348" w:rsidRPr="002931C5" w:rsidRDefault="00912348" w:rsidP="00912348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</w:p>
    <w:p w:rsidR="00912348" w:rsidRPr="00FE1FB5" w:rsidRDefault="00912348" w:rsidP="00912348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8"/>
        </w:rPr>
      </w:pPr>
      <w:r w:rsidRPr="00FE1FB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8"/>
        </w:rPr>
        <w:t>参</w:t>
      </w:r>
      <w:r w:rsidR="00050FBD" w:rsidRPr="00FE1FB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8"/>
        </w:rPr>
        <w:t xml:space="preserve">　</w:t>
      </w:r>
      <w:r w:rsidRPr="00FE1FB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8"/>
        </w:rPr>
        <w:t>加</w:t>
      </w:r>
      <w:r w:rsidR="00050FBD" w:rsidRPr="00FE1FB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8"/>
        </w:rPr>
        <w:t xml:space="preserve">　</w:t>
      </w:r>
      <w:r w:rsidRPr="00FE1FB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8"/>
        </w:rPr>
        <w:t>辞</w:t>
      </w:r>
      <w:r w:rsidR="00050FBD" w:rsidRPr="00FE1FB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8"/>
        </w:rPr>
        <w:t xml:space="preserve">　</w:t>
      </w:r>
      <w:r w:rsidRPr="00FE1FB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8"/>
        </w:rPr>
        <w:t>退</w:t>
      </w:r>
      <w:r w:rsidR="00050FBD" w:rsidRPr="00FE1FB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8"/>
        </w:rPr>
        <w:t xml:space="preserve">　</w:t>
      </w:r>
      <w:r w:rsidRPr="00FE1FB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8"/>
        </w:rPr>
        <w:t>届</w:t>
      </w:r>
    </w:p>
    <w:p w:rsidR="00912348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1"/>
        </w:rPr>
      </w:pPr>
    </w:p>
    <w:p w:rsidR="00D56088" w:rsidRPr="00637DB9" w:rsidRDefault="00D5608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1"/>
        </w:rPr>
      </w:pPr>
    </w:p>
    <w:p w:rsidR="00912348" w:rsidRDefault="00597C88" w:rsidP="004272C6">
      <w:pPr>
        <w:spacing w:line="276" w:lineRule="auto"/>
        <w:ind w:rightChars="100" w:right="21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91234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　月　日付で参加表明しました</w:t>
      </w:r>
      <w:r w:rsidRPr="00CC72F7">
        <w:rPr>
          <w:rFonts w:hAnsi="ＭＳ 明朝" w:hint="eastAsia"/>
          <w:sz w:val="24"/>
        </w:rPr>
        <w:t>小中学校及び義務教育学校における</w:t>
      </w:r>
      <w:r w:rsidR="00734C82">
        <w:rPr>
          <w:rFonts w:hAnsi="ＭＳ 明朝" w:hint="eastAsia"/>
          <w:sz w:val="24"/>
        </w:rPr>
        <w:t>校内ＬＡＮ環境整備業務委託</w:t>
      </w:r>
      <w:r>
        <w:rPr>
          <w:rFonts w:hAnsi="ＭＳ 明朝" w:hint="eastAsia"/>
          <w:sz w:val="24"/>
          <w:szCs w:val="32"/>
        </w:rPr>
        <w:t>に係る</w:t>
      </w:r>
      <w:r w:rsidR="0091234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公募型プロポーザルについて</w:t>
      </w:r>
      <w:r w:rsidR="00D56088">
        <w:rPr>
          <w:rFonts w:ascii="ＭＳ 明朝" w:hAnsi="ＭＳ 明朝" w:hint="eastAsia"/>
          <w:sz w:val="24"/>
          <w:szCs w:val="24"/>
        </w:rPr>
        <w:t>、</w:t>
      </w:r>
      <w:r w:rsidR="00912348">
        <w:rPr>
          <w:rFonts w:ascii="ＭＳ 明朝" w:hAnsi="ＭＳ 明朝" w:hint="eastAsia"/>
          <w:sz w:val="24"/>
          <w:szCs w:val="24"/>
        </w:rPr>
        <w:t>都合により参加を辞退いたします。</w:t>
      </w:r>
    </w:p>
    <w:p w:rsidR="00912348" w:rsidRPr="00912348" w:rsidRDefault="00912348" w:rsidP="00912348">
      <w:pPr>
        <w:suppressAutoHyphens/>
        <w:wordWrap w:val="0"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912348" w:rsidRPr="00637DB9" w:rsidRDefault="00912348" w:rsidP="00912348">
      <w:pPr>
        <w:suppressAutoHyphens/>
        <w:wordWrap w:val="0"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（辞退理由）</w:t>
      </w:r>
    </w:p>
    <w:p w:rsidR="00912348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1"/>
        </w:rPr>
      </w:pPr>
    </w:p>
    <w:p w:rsidR="00912348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1"/>
        </w:rPr>
      </w:pPr>
    </w:p>
    <w:p w:rsidR="00912348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1"/>
        </w:rPr>
      </w:pPr>
    </w:p>
    <w:p w:rsidR="00D56088" w:rsidRDefault="00D5608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1"/>
        </w:rPr>
      </w:pPr>
    </w:p>
    <w:p w:rsidR="00912348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1"/>
        </w:rPr>
      </w:pPr>
    </w:p>
    <w:p w:rsidR="00912348" w:rsidRPr="00637DB9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1"/>
        </w:rPr>
      </w:pPr>
    </w:p>
    <w:p w:rsidR="00912348" w:rsidRPr="00637DB9" w:rsidRDefault="00912348" w:rsidP="00912348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  <w:lang w:eastAsia="zh-TW"/>
        </w:rPr>
      </w:pPr>
      <w:r w:rsidRPr="00637D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</w:t>
      </w:r>
      <w:r w:rsidR="00597C8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913E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2</w:t>
      </w:r>
      <w:r w:rsidR="00913EC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bookmarkStart w:id="0" w:name="_GoBack"/>
      <w:bookmarkEnd w:id="0"/>
      <w:r w:rsidRPr="00637D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TW"/>
        </w:rPr>
        <w:t>年　　月　　日</w:t>
      </w:r>
    </w:p>
    <w:p w:rsidR="00912348" w:rsidRPr="00637DB9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  <w:lang w:eastAsia="zh-TW"/>
        </w:rPr>
      </w:pPr>
    </w:p>
    <w:p w:rsidR="00912348" w:rsidRPr="00637DB9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（あて先）成田</w:t>
      </w:r>
      <w:r w:rsidRPr="00637D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市長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小</w:t>
      </w:r>
      <w:r w:rsidR="00D9420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泉</w:t>
      </w:r>
      <w:r w:rsidR="00D9420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一</w:t>
      </w:r>
      <w:r w:rsidR="00D9420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成</w:t>
      </w:r>
    </w:p>
    <w:p w:rsidR="00912348" w:rsidRPr="009330E4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  <w:lang w:eastAsia="zh-TW"/>
        </w:rPr>
      </w:pPr>
    </w:p>
    <w:p w:rsidR="00912348" w:rsidRPr="00637DB9" w:rsidRDefault="00912348" w:rsidP="004272C6">
      <w:pPr>
        <w:suppressAutoHyphens/>
        <w:wordWrap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  <w:lang w:eastAsia="zh-TW"/>
        </w:rPr>
      </w:pPr>
    </w:p>
    <w:p w:rsidR="00912348" w:rsidRPr="00D94208" w:rsidRDefault="00912348" w:rsidP="004272C6">
      <w:pPr>
        <w:suppressAutoHyphens/>
        <w:wordWrap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  <w:lang w:eastAsia="zh-TW"/>
        </w:rPr>
      </w:pPr>
    </w:p>
    <w:p w:rsidR="00912348" w:rsidRDefault="00912348" w:rsidP="004272C6">
      <w:pPr>
        <w:suppressAutoHyphens/>
        <w:wordWrap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37D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TW"/>
        </w:rPr>
        <w:t xml:space="preserve">　　</w:t>
      </w:r>
      <w:r w:rsidRPr="00637D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637D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TW"/>
        </w:rPr>
        <w:t xml:space="preserve">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2163F7">
        <w:rPr>
          <w:rFonts w:ascii="ＭＳ 明朝" w:eastAsia="ＭＳ 明朝" w:hAnsi="ＭＳ 明朝" w:cs="ＭＳ 明朝" w:hint="eastAsia"/>
          <w:color w:val="000000"/>
          <w:spacing w:val="120"/>
          <w:kern w:val="0"/>
          <w:sz w:val="24"/>
          <w:szCs w:val="24"/>
          <w:fitText w:val="1200" w:id="1687947778"/>
        </w:rPr>
        <w:t>所在</w:t>
      </w:r>
      <w:r w:rsidRPr="002163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200" w:id="1687947778"/>
        </w:rPr>
        <w:t>地</w:t>
      </w:r>
    </w:p>
    <w:p w:rsidR="00912348" w:rsidRPr="00637DB9" w:rsidRDefault="00912348" w:rsidP="004272C6">
      <w:pPr>
        <w:suppressAutoHyphens/>
        <w:wordWrap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2163F7">
        <w:rPr>
          <w:rFonts w:ascii="ＭＳ 明朝" w:eastAsia="ＭＳ 明朝" w:hAnsi="ＭＳ 明朝" w:cs="ＭＳ 明朝" w:hint="eastAsia"/>
          <w:color w:val="000000"/>
          <w:spacing w:val="360"/>
          <w:kern w:val="0"/>
          <w:sz w:val="24"/>
          <w:szCs w:val="24"/>
          <w:fitText w:val="1200" w:id="1687947777"/>
        </w:rPr>
        <w:t>名</w:t>
      </w:r>
      <w:r w:rsidR="002163F7" w:rsidRPr="002163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200" w:id="1687947777"/>
        </w:rPr>
        <w:t>称</w:t>
      </w:r>
    </w:p>
    <w:p w:rsidR="00912348" w:rsidRPr="00637DB9" w:rsidRDefault="00912348" w:rsidP="004272C6">
      <w:pPr>
        <w:suppressAutoHyphens/>
        <w:wordWrap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  <w:lang w:eastAsia="zh-TW"/>
        </w:rPr>
      </w:pPr>
      <w:r w:rsidRPr="00637D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TW"/>
        </w:rPr>
        <w:t xml:space="preserve">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2163F7">
        <w:rPr>
          <w:rFonts w:ascii="ＭＳ 明朝" w:eastAsia="ＭＳ 明朝" w:hAnsi="ＭＳ 明朝" w:cs="ＭＳ 明朝" w:hint="eastAsia"/>
          <w:color w:val="000000"/>
          <w:w w:val="71"/>
          <w:kern w:val="0"/>
          <w:sz w:val="24"/>
          <w:szCs w:val="24"/>
          <w:fitText w:val="1200" w:id="1687947776"/>
          <w:lang w:eastAsia="zh-TW"/>
        </w:rPr>
        <w:t>代表者</w:t>
      </w:r>
      <w:r w:rsidRPr="002163F7">
        <w:rPr>
          <w:rFonts w:ascii="ＭＳ 明朝" w:eastAsia="ＭＳ 明朝" w:hAnsi="ＭＳ 明朝" w:cs="ＭＳ 明朝" w:hint="eastAsia"/>
          <w:color w:val="000000"/>
          <w:w w:val="71"/>
          <w:kern w:val="0"/>
          <w:sz w:val="24"/>
          <w:szCs w:val="24"/>
          <w:fitText w:val="1200" w:id="1687947776"/>
        </w:rPr>
        <w:t>職・氏</w:t>
      </w:r>
      <w:r w:rsidRPr="002163F7">
        <w:rPr>
          <w:rFonts w:ascii="ＭＳ 明朝" w:eastAsia="ＭＳ 明朝" w:hAnsi="ＭＳ 明朝" w:cs="ＭＳ 明朝" w:hint="eastAsia"/>
          <w:color w:val="000000"/>
          <w:spacing w:val="9"/>
          <w:w w:val="71"/>
          <w:kern w:val="0"/>
          <w:sz w:val="24"/>
          <w:szCs w:val="24"/>
          <w:fitText w:val="1200" w:id="1687947776"/>
        </w:rPr>
        <w:t>名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2163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 w:rsidR="002163F7" w:rsidRPr="002163F7">
        <w:rPr>
          <w:rFonts w:ascii="ＭＳ 明朝" w:eastAsia="ＭＳ 明朝" w:hAnsi="ＭＳ 明朝" w:cs="ＭＳ 明朝" w:hint="eastAsia"/>
          <w:color w:val="000000"/>
          <w:kern w:val="0"/>
          <w:sz w:val="20"/>
          <w:szCs w:val="24"/>
        </w:rPr>
        <w:t>印</w:t>
      </w:r>
    </w:p>
    <w:p w:rsidR="00912348" w:rsidRPr="005104AE" w:rsidRDefault="00912348" w:rsidP="004272C6">
      <w:pPr>
        <w:suppressAutoHyphens/>
        <w:wordWrap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  <w:lang w:eastAsia="zh-TW"/>
        </w:rPr>
      </w:pPr>
    </w:p>
    <w:p w:rsidR="00912348" w:rsidRPr="00637DB9" w:rsidRDefault="00912348" w:rsidP="004272C6">
      <w:pPr>
        <w:suppressAutoHyphens/>
        <w:wordWrap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</w:rPr>
      </w:pPr>
    </w:p>
    <w:p w:rsidR="00912348" w:rsidRPr="00637DB9" w:rsidRDefault="00912348" w:rsidP="004272C6">
      <w:pPr>
        <w:suppressAutoHyphens/>
        <w:wordWrap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（担当者）</w:t>
      </w:r>
    </w:p>
    <w:p w:rsidR="002163F7" w:rsidRDefault="00912348" w:rsidP="004272C6">
      <w:pPr>
        <w:suppressAutoHyphens/>
        <w:wordWrap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2163F7" w:rsidRPr="002163F7">
        <w:rPr>
          <w:rFonts w:ascii="ＭＳ 明朝" w:eastAsia="ＭＳ 明朝" w:hAnsi="ＭＳ 明朝" w:cs="ＭＳ 明朝" w:hint="eastAsia"/>
          <w:color w:val="000000"/>
          <w:spacing w:val="360"/>
          <w:kern w:val="0"/>
          <w:sz w:val="24"/>
          <w:szCs w:val="24"/>
          <w:fitText w:val="1200" w:id="1687947782"/>
        </w:rPr>
        <w:t>所</w:t>
      </w:r>
      <w:r w:rsidR="002163F7" w:rsidRPr="002163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200" w:id="1687947782"/>
        </w:rPr>
        <w:t>属</w:t>
      </w:r>
      <w:r w:rsidR="002163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912348" w:rsidRPr="00637DB9" w:rsidRDefault="002163F7" w:rsidP="004272C6">
      <w:pPr>
        <w:suppressAutoHyphens/>
        <w:wordWrap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912348" w:rsidRPr="002163F7">
        <w:rPr>
          <w:rFonts w:ascii="ＭＳ 明朝" w:eastAsia="ＭＳ 明朝" w:hAnsi="ＭＳ 明朝" w:cs="ＭＳ 明朝" w:hint="eastAsia"/>
          <w:color w:val="000000"/>
          <w:spacing w:val="360"/>
          <w:kern w:val="0"/>
          <w:sz w:val="24"/>
          <w:szCs w:val="24"/>
          <w:fitText w:val="1200" w:id="1687947781"/>
        </w:rPr>
        <w:t>氏</w:t>
      </w:r>
      <w:r w:rsidR="00912348" w:rsidRPr="002163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200" w:id="1687947781"/>
        </w:rPr>
        <w:t>名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912348" w:rsidRDefault="00912348" w:rsidP="004272C6">
      <w:pPr>
        <w:suppressAutoHyphens/>
        <w:wordWrap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2163F7">
        <w:rPr>
          <w:rFonts w:ascii="ＭＳ 明朝" w:eastAsia="ＭＳ 明朝" w:hAnsi="ＭＳ 明朝" w:cs="ＭＳ 明朝" w:hint="eastAsia"/>
          <w:color w:val="000000"/>
          <w:spacing w:val="40"/>
          <w:kern w:val="0"/>
          <w:sz w:val="24"/>
          <w:szCs w:val="24"/>
          <w:fitText w:val="1200" w:id="1687947780"/>
        </w:rPr>
        <w:t>電話番</w:t>
      </w:r>
      <w:r w:rsidRPr="002163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200" w:id="1687947780"/>
        </w:rPr>
        <w:t>号</w:t>
      </w:r>
      <w:r w:rsidR="002163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912348" w:rsidRPr="00C25652" w:rsidRDefault="00912348" w:rsidP="004272C6">
      <w:pPr>
        <w:suppressAutoHyphens/>
        <w:wordWrap w:val="0"/>
        <w:autoSpaceDE w:val="0"/>
        <w:autoSpaceDN w:val="0"/>
        <w:adjustRightInd w:val="0"/>
        <w:spacing w:line="276" w:lineRule="auto"/>
        <w:ind w:left="4440" w:hangingChars="1850" w:hanging="44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2163F7" w:rsidRPr="002163F7">
        <w:rPr>
          <w:rFonts w:ascii="ＭＳ 明朝" w:hAnsi="ＭＳ 明朝" w:hint="eastAsia"/>
          <w:spacing w:val="95"/>
          <w:kern w:val="0"/>
          <w:sz w:val="24"/>
          <w:szCs w:val="24"/>
          <w:fitText w:val="1200" w:id="1687947779"/>
        </w:rPr>
        <w:t>E-mai</w:t>
      </w:r>
      <w:r w:rsidR="002163F7" w:rsidRPr="002163F7">
        <w:rPr>
          <w:rFonts w:ascii="ＭＳ 明朝" w:hAnsi="ＭＳ 明朝" w:hint="eastAsia"/>
          <w:spacing w:val="5"/>
          <w:kern w:val="0"/>
          <w:sz w:val="24"/>
          <w:szCs w:val="24"/>
          <w:fitText w:val="1200" w:id="1687947779"/>
        </w:rPr>
        <w:t>l</w:t>
      </w:r>
      <w:r w:rsidR="002163F7"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912348" w:rsidRPr="00C25652" w:rsidRDefault="00912348" w:rsidP="004272C6">
      <w:pPr>
        <w:suppressAutoHyphens/>
        <w:wordWrap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30AF8" w:rsidRDefault="00330AF8"/>
    <w:sectPr w:rsidR="00330AF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FE1" w:rsidRDefault="00C81FE1" w:rsidP="00FB5A2C">
      <w:r>
        <w:separator/>
      </w:r>
    </w:p>
  </w:endnote>
  <w:endnote w:type="continuationSeparator" w:id="0">
    <w:p w:rsidR="00C81FE1" w:rsidRDefault="00C81FE1" w:rsidP="00FB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FE1" w:rsidRDefault="00C81FE1" w:rsidP="00FB5A2C">
      <w:r>
        <w:separator/>
      </w:r>
    </w:p>
  </w:footnote>
  <w:footnote w:type="continuationSeparator" w:id="0">
    <w:p w:rsidR="00C81FE1" w:rsidRDefault="00C81FE1" w:rsidP="00FB5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8B7" w:rsidRDefault="00AB18B7">
    <w:pPr>
      <w:pStyle w:val="a3"/>
    </w:pPr>
  </w:p>
  <w:p w:rsidR="00AB18B7" w:rsidRDefault="00AB18B7">
    <w:pPr>
      <w:pStyle w:val="a3"/>
    </w:pPr>
  </w:p>
  <w:p w:rsidR="00AB18B7" w:rsidRDefault="00AB18B7">
    <w:pPr>
      <w:pStyle w:val="a3"/>
    </w:pPr>
  </w:p>
  <w:p w:rsidR="00AB18B7" w:rsidRDefault="00AB18B7">
    <w:pPr>
      <w:pStyle w:val="a3"/>
    </w:pPr>
    <w:r>
      <w:rPr>
        <w:rFonts w:hint="eastAsia"/>
      </w:rPr>
      <w:t>（様式</w:t>
    </w:r>
    <w:r w:rsidR="00734C82">
      <w:rPr>
        <w:rFonts w:hint="eastAsia"/>
      </w:rPr>
      <w:t>８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48"/>
    <w:rsid w:val="00050FBD"/>
    <w:rsid w:val="001E4A53"/>
    <w:rsid w:val="002163F7"/>
    <w:rsid w:val="00330AF8"/>
    <w:rsid w:val="00363C18"/>
    <w:rsid w:val="004272C6"/>
    <w:rsid w:val="00597C88"/>
    <w:rsid w:val="006242AC"/>
    <w:rsid w:val="00734C82"/>
    <w:rsid w:val="00846389"/>
    <w:rsid w:val="008A59CE"/>
    <w:rsid w:val="00912348"/>
    <w:rsid w:val="00913ECE"/>
    <w:rsid w:val="00AB18B7"/>
    <w:rsid w:val="00B84A81"/>
    <w:rsid w:val="00C81FE1"/>
    <w:rsid w:val="00D56088"/>
    <w:rsid w:val="00D94208"/>
    <w:rsid w:val="00DF1232"/>
    <w:rsid w:val="00F37FA3"/>
    <w:rsid w:val="00FB5A2C"/>
    <w:rsid w:val="00FE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E1CE9C"/>
  <w15:docId w15:val="{38A30BB4-9C72-4307-A3E3-BD732C2F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A2C"/>
  </w:style>
  <w:style w:type="paragraph" w:styleId="a5">
    <w:name w:val="footer"/>
    <w:basedOn w:val="a"/>
    <w:link w:val="a6"/>
    <w:uiPriority w:val="99"/>
    <w:unhideWhenUsed/>
    <w:rsid w:val="00FB5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2240</dc:creator>
  <cp:lastModifiedBy>Administrator</cp:lastModifiedBy>
  <cp:revision>4</cp:revision>
  <dcterms:created xsi:type="dcterms:W3CDTF">2020-08-28T10:39:00Z</dcterms:created>
  <dcterms:modified xsi:type="dcterms:W3CDTF">2020-09-07T08:05:00Z</dcterms:modified>
</cp:coreProperties>
</file>